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C18A" w14:textId="3157D074" w:rsidR="00AB10FA" w:rsidRPr="00640978" w:rsidRDefault="00E0331C" w:rsidP="00B13D86">
      <w:pPr>
        <w:pStyle w:val="01-Headline"/>
        <w:rPr>
          <w:rFonts w:ascii="Noto Sans KR" w:eastAsia="Noto Sans KR" w:hAnsi="Noto Sans KR"/>
          <w:sz w:val="30"/>
          <w:szCs w:val="30"/>
        </w:rPr>
      </w:pPr>
      <w:r w:rsidRPr="00E0331C">
        <w:rPr>
          <w:rFonts w:ascii="Noto Sans KR" w:eastAsia="Noto Sans KR" w:hAnsi="Noto Sans KR" w:cs="맑은 고딕" w:hint="eastAsia"/>
          <w:sz w:val="30"/>
          <w:szCs w:val="30"/>
        </w:rPr>
        <w:t>아우모비오 코리아, 국내 초격차 스타트업의 싱가포르 ‘이노익스피리언스 데이’ 참가 지원…글로벌 혁신 교류 강화</w:t>
      </w:r>
    </w:p>
    <w:p w14:paraId="09D83502" w14:textId="703C7F6D" w:rsidR="00673C17" w:rsidRPr="00E7365B" w:rsidRDefault="00E0331C" w:rsidP="00B13D86">
      <w:pPr>
        <w:pStyle w:val="02-Bullet"/>
        <w:rPr>
          <w:rFonts w:ascii="Noto Sans KR" w:eastAsia="Noto Sans KR" w:hAnsi="Noto Sans KR"/>
          <w:sz w:val="20"/>
          <w:szCs w:val="20"/>
        </w:rPr>
      </w:pPr>
      <w:r w:rsidRPr="00E0331C">
        <w:rPr>
          <w:rFonts w:ascii="Noto Sans KR" w:eastAsia="Noto Sans KR" w:hAnsi="Noto Sans KR" w:cs="맑은 고딕" w:hint="eastAsia"/>
          <w:sz w:val="20"/>
          <w:szCs w:val="20"/>
        </w:rPr>
        <w:t xml:space="preserve">서울경제진흥원과 함께한 ‘링크업’ 프로그램서 미래 모빌리티 분야 유망 스타트업과 </w:t>
      </w:r>
      <w:r w:rsidRPr="00562EA7">
        <w:rPr>
          <w:rFonts w:ascii="AUMOVIO Office" w:eastAsia="Noto Sans KR" w:hAnsi="AUMOVIO Office" w:cs="맑은 고딕"/>
          <w:sz w:val="20"/>
          <w:szCs w:val="20"/>
        </w:rPr>
        <w:t>PoC</w:t>
      </w:r>
      <w:r w:rsidR="005C1334">
        <w:rPr>
          <w:rFonts w:ascii="Noto Sans KR" w:eastAsia="Noto Sans KR" w:hAnsi="Noto Sans KR" w:cs="맑은 고딕" w:hint="eastAsia"/>
          <w:sz w:val="20"/>
          <w:szCs w:val="20"/>
          <w:lang w:eastAsia="ko-KR"/>
        </w:rPr>
        <w:t xml:space="preserve">(기술 실증) </w:t>
      </w:r>
      <w:r w:rsidRPr="00E0331C">
        <w:rPr>
          <w:rFonts w:ascii="Noto Sans KR" w:eastAsia="Noto Sans KR" w:hAnsi="Noto Sans KR" w:cs="맑은 고딕" w:hint="eastAsia"/>
          <w:sz w:val="20"/>
          <w:szCs w:val="20"/>
        </w:rPr>
        <w:t>진행</w:t>
      </w:r>
    </w:p>
    <w:p w14:paraId="46763810" w14:textId="4DDD7E0F" w:rsidR="00673C17" w:rsidRPr="00CB24EC" w:rsidRDefault="00E0331C" w:rsidP="00B13D86">
      <w:pPr>
        <w:pStyle w:val="02-Bullet"/>
        <w:rPr>
          <w:rFonts w:ascii="Noto Sans KR" w:eastAsia="Noto Sans KR" w:hAnsi="Noto Sans KR"/>
          <w:sz w:val="20"/>
          <w:szCs w:val="20"/>
        </w:rPr>
      </w:pPr>
      <w:r w:rsidRPr="00E0331C">
        <w:rPr>
          <w:rFonts w:ascii="Noto Sans KR" w:eastAsia="Noto Sans KR" w:hAnsi="Noto Sans KR" w:cs="맑은 고딕" w:hint="eastAsia"/>
          <w:sz w:val="20"/>
          <w:szCs w:val="20"/>
        </w:rPr>
        <w:t>아우모비오 주최 싱가포르 오픈 이노베이션 행사 참여 지원해 국내 스타트업에 해외 진출 기회 제공</w:t>
      </w:r>
    </w:p>
    <w:p w14:paraId="439BEF2B" w14:textId="710C7782" w:rsidR="00CB24EC" w:rsidRPr="002A1CCE" w:rsidRDefault="00E0331C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E0331C">
        <w:rPr>
          <w:rFonts w:ascii="AUMOVIO Office" w:eastAsia="Noto Sans KR" w:hAnsi="AUMOVIO Office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검증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부스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데모·개별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미팅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통해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시장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사업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확장성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확인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및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파트너십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가능성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모색</w:t>
      </w:r>
      <w:r w:rsidRPr="00E0331C">
        <w:rPr>
          <w:rFonts w:ascii="AUMOVIO Office" w:eastAsia="Noto Sans KR" w:hAnsi="AUMOVIO Office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hint="eastAsia"/>
          <w:sz w:val="20"/>
          <w:szCs w:val="20"/>
        </w:rPr>
        <w:t>지원</w:t>
      </w:r>
    </w:p>
    <w:p w14:paraId="58779284" w14:textId="77777777" w:rsidR="00AB10FA" w:rsidRPr="002A1CCE" w:rsidRDefault="00AB10FA" w:rsidP="00B13D86">
      <w:pPr>
        <w:pStyle w:val="11-Text"/>
        <w:rPr>
          <w:rFonts w:ascii="Noto Sans KR" w:eastAsia="Noto Sans KR" w:hAnsi="Noto Sans KR"/>
        </w:rPr>
      </w:pPr>
    </w:p>
    <w:p w14:paraId="14AEBF18" w14:textId="397EFE5A" w:rsidR="005A5D8F" w:rsidRPr="0094568A" w:rsidRDefault="00CB24EC" w:rsidP="00B13D86">
      <w:pPr>
        <w:pStyle w:val="11-Text"/>
        <w:rPr>
          <w:rFonts w:ascii="AUMOVIO Office" w:eastAsia="Noto Sans KR" w:hAnsi="AUMOVIO Office"/>
          <w:sz w:val="20"/>
          <w:szCs w:val="20"/>
          <w:lang w:eastAsia="ko-KR"/>
        </w:rPr>
      </w:pP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서울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, 2025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>
        <w:rPr>
          <w:rFonts w:ascii="AUMOVIO Office" w:eastAsia="Noto Sans KR" w:hAnsi="AUMOVIO Office" w:hint="eastAsia"/>
          <w:sz w:val="20"/>
          <w:szCs w:val="20"/>
          <w:lang w:val="de-DE" w:eastAsia="ko-KR"/>
        </w:rPr>
        <w:t>10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5E3CF7">
        <w:rPr>
          <w:rFonts w:ascii="AUMOVIO Office" w:eastAsia="Noto Sans KR" w:hAnsi="AUMOVIO Office" w:hint="eastAsia"/>
          <w:sz w:val="20"/>
          <w:szCs w:val="20"/>
          <w:lang w:val="de-DE" w:eastAsia="ko-KR"/>
        </w:rPr>
        <w:t>17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선도적인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기술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및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전자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기업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아우모비오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코리아는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서울경제진흥원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(SBA)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과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공동으로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추진한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‘링크업’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프로그램의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PoC(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기술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실증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)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성과를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바탕으로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,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국내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7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개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초격차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스타트업의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싱가포르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‘이노익스피리언스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데이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(InnoXperience Day)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’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참가를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E0331C" w:rsidRPr="00E0331C">
        <w:rPr>
          <w:rFonts w:ascii="AUMOVIO Office" w:eastAsia="Noto Sans KR" w:hAnsi="AUMOVIO Office" w:hint="eastAsia"/>
          <w:sz w:val="20"/>
          <w:szCs w:val="20"/>
          <w:lang w:val="de-DE"/>
        </w:rPr>
        <w:t>지</w:t>
      </w:r>
      <w:r w:rsidR="005C1334">
        <w:rPr>
          <w:rFonts w:ascii="AUMOVIO Office" w:eastAsia="Noto Sans KR" w:hAnsi="AUMOVIO Office" w:hint="eastAsia"/>
          <w:sz w:val="20"/>
          <w:szCs w:val="20"/>
          <w:lang w:val="de-DE" w:eastAsia="ko-KR"/>
        </w:rPr>
        <w:t>원</w:t>
      </w:r>
      <w:r w:rsidR="002F7CA1" w:rsidRPr="005E3CF7">
        <w:rPr>
          <w:rFonts w:ascii="AUMOVIO Office" w:eastAsia="Noto Sans KR" w:hAnsi="AUMOVIO Office" w:hint="eastAsia"/>
          <w:sz w:val="20"/>
          <w:szCs w:val="20"/>
          <w:lang w:val="de-DE"/>
        </w:rPr>
        <w:t>했</w:t>
      </w:r>
      <w:r w:rsidR="005C1334">
        <w:rPr>
          <w:rFonts w:ascii="AUMOVIO Office" w:eastAsia="Noto Sans KR" w:hAnsi="AUMOVIO Office" w:hint="eastAsia"/>
          <w:sz w:val="20"/>
          <w:szCs w:val="20"/>
          <w:lang w:val="de-DE"/>
        </w:rPr>
        <w:t>다</w:t>
      </w:r>
      <w:r w:rsidR="005C1334">
        <w:rPr>
          <w:rFonts w:ascii="AUMOVIO Office" w:eastAsia="Noto Sans KR" w:hAnsi="AUMOVIO Office" w:hint="eastAsia"/>
          <w:sz w:val="20"/>
          <w:szCs w:val="20"/>
          <w:lang w:val="de-DE" w:eastAsia="ko-KR"/>
        </w:rPr>
        <w:t>고</w:t>
      </w:r>
      <w:r w:rsidR="005C1334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5C1334">
        <w:rPr>
          <w:rFonts w:ascii="AUMOVIO Office" w:eastAsia="Noto Sans KR" w:hAnsi="AUMOVIO Office" w:hint="eastAsia"/>
          <w:sz w:val="20"/>
          <w:szCs w:val="20"/>
          <w:lang w:val="de-DE" w:eastAsia="ko-KR"/>
        </w:rPr>
        <w:t>밝혔다</w:t>
      </w:r>
      <w:r w:rsidR="005C1334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. </w:t>
      </w:r>
    </w:p>
    <w:p w14:paraId="3B37B1F5" w14:textId="5C2CAD40" w:rsidR="00CE496C" w:rsidRPr="00F26123" w:rsidRDefault="00E0331C" w:rsidP="00B13D86">
      <w:pPr>
        <w:pStyle w:val="11-Text"/>
        <w:rPr>
          <w:rFonts w:ascii="Noto Sans KR" w:eastAsia="Noto Sans KR" w:hAnsi="Noto Sans KR"/>
          <w:color w:val="FF0000"/>
          <w:sz w:val="20"/>
          <w:szCs w:val="20"/>
          <w:lang w:eastAsia="ko-KR"/>
        </w:rPr>
      </w:pP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링크업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프로그램은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중소벤처기업부와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창업진흥원이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총괄하는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‘초격차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1,000+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’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프로젝트의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일환으로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SBA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가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주관하는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개방형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혁신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프로그램이다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▲미래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▲피지컬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AI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로봇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▲로봇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▲친환경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▲에너지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등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5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분야의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유망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선발해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대기업과의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공동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실증을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지원하며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코리아는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올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상반기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미래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분야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파트너로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참여해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실증을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지원하고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진출을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위한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전략적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기회를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마련해왔다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69AF29E3" w14:textId="2093A844" w:rsidR="00361B88" w:rsidRDefault="00E0331C" w:rsidP="00B13D86">
      <w:pPr>
        <w:pStyle w:val="11-Text"/>
        <w:rPr>
          <w:rFonts w:ascii="Noto Sans KR" w:eastAsia="Noto Sans KR" w:hAnsi="Noto Sans KR" w:cs="맑은 고딕"/>
          <w:sz w:val="20"/>
          <w:szCs w:val="20"/>
        </w:rPr>
      </w:pP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이노익스피리언스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데이는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싱가포르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R&amp;D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센터가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매년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주최하는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오픈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이노베이션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행사로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미래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분야의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고객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수요를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심층적으로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이해하고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혁신의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영감을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제공하기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위한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맞춤형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프로그램으로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기획됐다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="009B1B98">
        <w:rPr>
          <w:rFonts w:ascii="AUMOVIO Office" w:eastAsia="Noto Sans KR" w:hAnsi="AUMOVIO Office" w:cs="맑은 고딕" w:hint="eastAsia"/>
          <w:sz w:val="20"/>
          <w:szCs w:val="20"/>
        </w:rPr>
        <w:t>지난</w:t>
      </w:r>
      <w:r w:rsidR="009B1B98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03398" w:rsidRPr="005E3CF7">
        <w:rPr>
          <w:rFonts w:ascii="AUMOVIO Office" w:eastAsia="Noto Sans KR" w:hAnsi="AUMOVIO Office" w:cs="맑은 고딕" w:hint="eastAsia"/>
          <w:sz w:val="20"/>
          <w:szCs w:val="20"/>
        </w:rPr>
        <w:t>15</w:t>
      </w:r>
      <w:r w:rsidR="009B1B98">
        <w:rPr>
          <w:rFonts w:ascii="AUMOVIO Office" w:eastAsia="Noto Sans KR" w:hAnsi="AUMOVIO Office" w:cs="맑은 고딕" w:hint="eastAsia"/>
          <w:sz w:val="20"/>
          <w:szCs w:val="20"/>
        </w:rPr>
        <w:t>일</w:t>
      </w:r>
      <w:r w:rsidR="009B1B98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9B1B98">
        <w:rPr>
          <w:rFonts w:ascii="AUMOVIO Office" w:eastAsia="Noto Sans KR" w:hAnsi="AUMOVIO Office" w:cs="맑은 고딕" w:hint="eastAsia"/>
          <w:sz w:val="20"/>
          <w:szCs w:val="20"/>
        </w:rPr>
        <w:t>열린</w:t>
      </w:r>
      <w:r w:rsidR="009B1B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올해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행사에는</w:t>
      </w:r>
      <w:r w:rsidR="00464462">
        <w:rPr>
          <w:rFonts w:ascii="AUMOVIO Office" w:eastAsia="Noto Sans KR" w:hAnsi="AUMOVIO Office" w:cs="맑은 고딕" w:hint="eastAsia"/>
          <w:color w:val="FF0000"/>
          <w:sz w:val="20"/>
          <w:szCs w:val="20"/>
          <w:lang w:val="de-DE" w:eastAsia="ko-KR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완성차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기업과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싱가포르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주요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국가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난양이공대학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(NTU),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사업부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관계자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업계의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다양한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이해관계자가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참석해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발전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방향에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대해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논의하고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협력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기회를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모색했다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25165935" w14:textId="1ED8AAFE" w:rsidR="00217B50" w:rsidRDefault="00E0331C" w:rsidP="00B13D86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E0331C">
        <w:rPr>
          <w:rFonts w:ascii="AUMOVIO Office" w:eastAsia="Noto Sans KR" w:hAnsi="AUMOVIO Office" w:cs="맑은 고딕" w:hint="eastAsia"/>
          <w:sz w:val="20"/>
          <w:szCs w:val="20"/>
        </w:rPr>
        <w:lastRenderedPageBreak/>
        <w:t>아우모비오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코리아는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국내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유망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스타트업들이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무대에서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혁신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선보이고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네트워크를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확장할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있도록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이번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행사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참여를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지원했다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참가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▲윌코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주식회사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▲㈜에이유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▲주식회사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보이노시스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▲㈜딥인사이트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▲주식회사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옐로나이프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▲주식회사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딥핑소스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▲㈜모플랫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7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기업이다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스타트업들은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현장에서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부스를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운영하며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아우모비오와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함께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검증한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시연하고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현지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업계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관계자들과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비즈니스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미팅을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진행하며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시장에서의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사업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확장성을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확인하고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파트너십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가능성을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구체화했다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.</w:t>
      </w:r>
    </w:p>
    <w:p w14:paraId="046D68CB" w14:textId="58AA13C9" w:rsidR="009839CE" w:rsidRDefault="00E0331C" w:rsidP="00E0331C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강동윤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코리아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대표</w:t>
      </w:r>
      <w:r w:rsidR="005C133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이사</w:t>
      </w:r>
      <w:r w:rsidR="005C133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5C133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사장은</w:t>
      </w:r>
      <w:r w:rsidR="005C1334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“급변하는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시장에서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경쟁력을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확보하기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위해서는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핵심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기술에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집중하면서도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다양한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영역을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포괄하는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전략이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필요하다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스타트업과의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협력은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실용화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속도를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높이고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비용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효율을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개선하며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시장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진입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시간을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단축하는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등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효과적인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접근”이라며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“아우모비오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코리아는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앞으로도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기술력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있는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스타트업과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협력해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시장에서의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경쟁력을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지속적으로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강화해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나갈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것”이라고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>말했다</w:t>
      </w:r>
      <w:r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</w:p>
    <w:p w14:paraId="6E481CCA" w14:textId="77777777" w:rsidR="005C1334" w:rsidRDefault="005C1334" w:rsidP="007100E6">
      <w:pPr>
        <w:pStyle w:val="04-Boilerplate"/>
        <w:tabs>
          <w:tab w:val="left" w:pos="7369"/>
        </w:tabs>
        <w:rPr>
          <w:rFonts w:ascii="AUMOVIO Office" w:eastAsia="Noto Sans KR" w:hAnsi="AUMOVIO Office" w:cs="맑은 고딕"/>
          <w:sz w:val="16"/>
          <w:szCs w:val="16"/>
          <w:lang w:val="en-GB" w:eastAsia="ko-KR"/>
        </w:rPr>
      </w:pPr>
    </w:p>
    <w:p w14:paraId="5E39FD6F" w14:textId="77DCD79A" w:rsidR="00234814" w:rsidRPr="008E4578" w:rsidRDefault="007100E6" w:rsidP="007100E6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(AUMOVIO)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2025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9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전문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자율성을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(SDV)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2024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196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32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="005F4FBA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="005F4FBA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="00CB24EC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지역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에서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8</w:t>
      </w:r>
      <w:r w:rsidR="00CB24EC" w:rsidRPr="008E4578">
        <w:rPr>
          <w:rFonts w:ascii="AUMOVIO Office" w:eastAsia="Noto Sans KR" w:hAnsi="AUMOVIO Office"/>
          <w:sz w:val="16"/>
          <w:szCs w:val="16"/>
          <w:lang w:val="en-GB" w:eastAsia="ko-KR"/>
        </w:rPr>
        <w:t>6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,000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다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.</w:t>
      </w:r>
      <w:r w:rsidR="008D6176"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</w:p>
    <w:p w14:paraId="03A22B21" w14:textId="36E01FF7" w:rsidR="009E68CE" w:rsidRPr="004A23A2" w:rsidRDefault="009E68CE" w:rsidP="00B13D86">
      <w:pPr>
        <w:pStyle w:val="11-Text"/>
        <w:rPr>
          <w:rFonts w:ascii="Noto Sans KR" w:eastAsia="Noto Sans KR" w:hAnsi="Noto Sans KR"/>
          <w:sz w:val="16"/>
          <w:szCs w:val="16"/>
        </w:rPr>
      </w:pPr>
      <w:r w:rsidRPr="004A23A2">
        <w:rPr>
          <w:rFonts w:ascii="Noto Sans KR" w:eastAsia="Noto Sans KR" w:hAnsi="Noto Sans KR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3E944DE" id="Gerade Verbindung 14" o:spid="_x0000_s1026" style="position:absolute;left:0;text-align:left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4A23A2" w:rsidRDefault="00D8082B" w:rsidP="00514C68">
      <w:pPr>
        <w:pStyle w:val="04-Boilerplate"/>
        <w:tabs>
          <w:tab w:val="left" w:pos="7369"/>
        </w:tabs>
        <w:rPr>
          <w:rStyle w:val="af0"/>
          <w:rFonts w:ascii="Noto Sans KR" w:eastAsia="Noto Sans KR" w:hAnsi="Noto Sans KR"/>
          <w:sz w:val="16"/>
          <w:szCs w:val="16"/>
          <w:lang w:val="en-US" w:eastAsia="ko-KR"/>
        </w:rPr>
      </w:pPr>
      <w:r w:rsidRPr="004A23A2">
        <w:rPr>
          <w:rStyle w:val="af0"/>
          <w:rFonts w:ascii="Noto Sans KR" w:eastAsia="Noto Sans KR" w:hAnsi="Noto Sans KR" w:cs="맑은 고딕" w:hint="eastAsia"/>
          <w:sz w:val="16"/>
          <w:szCs w:val="16"/>
          <w:lang w:val="en-US" w:eastAsia="ko-KR"/>
        </w:rPr>
        <w:t>자료 문의</w:t>
      </w:r>
    </w:p>
    <w:p w14:paraId="430C1D81" w14:textId="09E738DF" w:rsidR="00464524" w:rsidRPr="004A23A2" w:rsidRDefault="00D8082B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/>
        </w:rPr>
      </w:pPr>
      <w:proofErr w:type="spellStart"/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최혁철</w:t>
      </w:r>
      <w:proofErr w:type="spellEnd"/>
    </w:p>
    <w:p w14:paraId="42D4BBC0" w14:textId="16646E0F" w:rsidR="00464524" w:rsidRPr="004A23A2" w:rsidRDefault="00420CDC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/>
        </w:rPr>
      </w:pPr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책임매니저</w:t>
      </w:r>
    </w:p>
    <w:p w14:paraId="327B7779" w14:textId="238BE3BC" w:rsidR="007401B4" w:rsidRPr="004A23A2" w:rsidRDefault="00607B2D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 w:eastAsia="ko-KR"/>
        </w:rPr>
      </w:pPr>
      <w:proofErr w:type="spellStart"/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아우모비오</w:t>
      </w:r>
      <w:proofErr w:type="spellEnd"/>
      <w:r w:rsidR="009A2054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 xml:space="preserve"> </w:t>
      </w:r>
      <w:r w:rsidR="007366A8"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코리아</w:t>
      </w:r>
    </w:p>
    <w:p w14:paraId="309F034D" w14:textId="3F1DA6A9" w:rsidR="00464524" w:rsidRPr="005C2CDA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5C2CDA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19A6B58A" w14:textId="77777777" w:rsidR="00E86AC8" w:rsidRPr="00052AFE" w:rsidRDefault="00786B8B" w:rsidP="00E86AC8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5C2CDA">
        <w:rPr>
          <w:rFonts w:ascii="AUMOVIO Office" w:eastAsia="Noto Sans KR" w:hAnsi="AUMOVIO Office"/>
          <w:sz w:val="16"/>
          <w:szCs w:val="16"/>
          <w:lang w:val="en-US"/>
        </w:rPr>
        <w:t>Hyukchul.choi@aumovio.com</w:t>
      </w:r>
    </w:p>
    <w:p w14:paraId="2B8F31BF" w14:textId="77777777" w:rsidR="00E86AC8" w:rsidRPr="001C4D53" w:rsidRDefault="00E86AC8" w:rsidP="00E86AC8">
      <w:pPr>
        <w:pStyle w:val="03-Subhead"/>
        <w:rPr>
          <w:rFonts w:ascii="Noto Sans KR" w:eastAsia="Noto Sans KR" w:hAnsi="Noto Sans KR"/>
        </w:rPr>
      </w:pPr>
      <w:r w:rsidRPr="001C4D53">
        <w:rPr>
          <w:rFonts w:ascii="Noto Sans KR" w:eastAsia="Noto Sans KR" w:hAnsi="Noto Sans KR" w:cs="맑은 고딕" w:hint="eastAsia"/>
          <w:lang w:eastAsia="ko-KR"/>
        </w:rPr>
        <w:lastRenderedPageBreak/>
        <w:t>사진자료</w:t>
      </w:r>
      <w:r w:rsidRPr="001C4D53">
        <w:rPr>
          <w:rFonts w:ascii="Noto Sans KR" w:eastAsia="Noto Sans KR" w:hAnsi="Noto Sans KR"/>
        </w:rPr>
        <w:t>/</w:t>
      </w:r>
      <w:r w:rsidRPr="001C4D53">
        <w:rPr>
          <w:rFonts w:ascii="Noto Sans KR" w:eastAsia="Noto Sans KR" w:hAnsi="Noto Sans KR" w:cs="맑은 고딕" w:hint="eastAsia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E86AC8" w:rsidRPr="00E52B82" w14:paraId="0A737DAC" w14:textId="77777777" w:rsidTr="007856A7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2F743DB9" w14:textId="77777777" w:rsidR="00E86AC8" w:rsidRPr="00E52B82" w:rsidRDefault="00E86AC8" w:rsidP="007856A7">
            <w:pPr>
              <w:pStyle w:val="07-Images"/>
              <w:rPr>
                <w:rFonts w:ascii="Noto Sans KR" w:eastAsia="Noto Sans KR" w:hAnsi="Noto Sans KR"/>
              </w:rPr>
            </w:pPr>
            <w:r w:rsidRPr="00E52B82">
              <w:rPr>
                <w:rFonts w:ascii="Noto Sans KR" w:eastAsia="Noto Sans KR" w:hAnsi="Noto Sans KR"/>
              </w:rPr>
              <w:drawing>
                <wp:inline distT="0" distB="0" distL="0" distR="0" wp14:anchorId="36D5E056" wp14:editId="0CBE6198">
                  <wp:extent cx="1846012" cy="1231378"/>
                  <wp:effectExtent l="0" t="0" r="1905" b="6985"/>
                  <wp:docPr id="5" name="Graf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012" cy="12313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970AF6C" w14:textId="77777777" w:rsidR="00E86AC8" w:rsidRPr="00E52B82" w:rsidRDefault="00E86AC8" w:rsidP="007856A7">
            <w:pPr>
              <w:pStyle w:val="07-Images"/>
              <w:rPr>
                <w:rFonts w:ascii="Noto Sans KR" w:eastAsia="Noto Sans KR" w:hAnsi="Noto Sans KR"/>
              </w:rPr>
            </w:pPr>
          </w:p>
          <w:p w14:paraId="13068FD3" w14:textId="76018C79" w:rsidR="00E86AC8" w:rsidRPr="00E52B82" w:rsidRDefault="00E86AC8" w:rsidP="007856A7">
            <w:pPr>
              <w:pStyle w:val="07-Images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사진자료1_</w:t>
            </w:r>
            <w:r w:rsidR="001A6BF4" w:rsidRPr="00E52B82">
              <w:rPr>
                <w:rFonts w:ascii="Noto Sans KR" w:eastAsia="Noto Sans KR" w:hAnsi="Noto Sans KR" w:hint="eastAsia"/>
              </w:rPr>
              <w:t xml:space="preserve"> </w:t>
            </w:r>
            <w:r w:rsidR="001A6BF4" w:rsidRPr="00E52B82">
              <w:rPr>
                <w:rFonts w:ascii="Noto Sans KR" w:eastAsia="Noto Sans KR" w:hAnsi="Noto Sans KR" w:cs="맑은 고딕" w:hint="eastAsia"/>
                <w:lang w:eastAsia="ko-KR"/>
              </w:rPr>
              <w:t>아우모비오 코리아, 국내 초격차 스타트업의 싱가포르 ‘이노익스피리언스 데이’ 참가 지원…글로벌 혁신 교류 강화</w:t>
            </w:r>
          </w:p>
        </w:tc>
        <w:tc>
          <w:tcPr>
            <w:tcW w:w="4253" w:type="dxa"/>
          </w:tcPr>
          <w:p w14:paraId="7DC85BB7" w14:textId="406CF4EB" w:rsidR="00E86AC8" w:rsidRPr="00E52B82" w:rsidRDefault="00643F54" w:rsidP="007856A7">
            <w:pPr>
              <w:pStyle w:val="11-Text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아우모비오 ‘이노익스피리언스 데이’ 참가자 기념사진</w:t>
            </w:r>
          </w:p>
        </w:tc>
      </w:tr>
      <w:tr w:rsidR="00C35FC0" w:rsidRPr="00E52B82" w14:paraId="4F73C77E" w14:textId="77777777" w:rsidTr="007856A7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7CE6DC70" w14:textId="77777777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</w:rPr>
            </w:pPr>
            <w:r w:rsidRPr="00E52B82">
              <w:rPr>
                <w:rFonts w:ascii="Noto Sans KR" w:eastAsia="Noto Sans KR" w:hAnsi="Noto Sans KR"/>
              </w:rPr>
              <w:drawing>
                <wp:inline distT="0" distB="0" distL="0" distR="0" wp14:anchorId="27B90989" wp14:editId="70F34328">
                  <wp:extent cx="1959408" cy="1253012"/>
                  <wp:effectExtent l="0" t="0" r="3175" b="4445"/>
                  <wp:docPr id="2" name="Graf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9" b="20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408" cy="1253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FA3BE55" w14:textId="77777777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</w:rPr>
            </w:pPr>
          </w:p>
          <w:p w14:paraId="07C99049" w14:textId="304C9ECC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사진자료</w:t>
            </w:r>
            <w:r w:rsidR="001A6BF4" w:rsidRPr="00E52B82">
              <w:rPr>
                <w:rFonts w:ascii="Noto Sans KR" w:eastAsia="Noto Sans KR" w:hAnsi="Noto Sans KR" w:cs="맑은 고딕"/>
              </w:rPr>
              <w:t>2_</w:t>
            </w:r>
            <w:r w:rsidR="001A6BF4" w:rsidRPr="00E52B82">
              <w:rPr>
                <w:rFonts w:ascii="Noto Sans KR" w:eastAsia="Noto Sans KR" w:hAnsi="Noto Sans KR" w:hint="eastAsia"/>
              </w:rPr>
              <w:t xml:space="preserve"> </w:t>
            </w:r>
            <w:r w:rsidR="001A6BF4" w:rsidRPr="00E52B82">
              <w:rPr>
                <w:rFonts w:ascii="Noto Sans KR" w:eastAsia="Noto Sans KR" w:hAnsi="Noto Sans KR" w:cs="맑은 고딕" w:hint="eastAsia"/>
              </w:rPr>
              <w:t>아우모비오 ‘이노익스피리언스 데이’ 참가 스타트업 '(주)모플랫'의 부스</w:t>
            </w:r>
          </w:p>
        </w:tc>
        <w:tc>
          <w:tcPr>
            <w:tcW w:w="4253" w:type="dxa"/>
          </w:tcPr>
          <w:p w14:paraId="5AB0E5FB" w14:textId="00A17BAC" w:rsidR="00C35FC0" w:rsidRPr="00E52B82" w:rsidRDefault="001521B3" w:rsidP="007856A7">
            <w:pPr>
              <w:pStyle w:val="11-Text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아우모비오 ‘이노익스피리언스 데이’ 현장에서 '(주)모플랫'의 담당자가 첨단 기술 솔루션을 설명하고 있다</w:t>
            </w:r>
          </w:p>
        </w:tc>
      </w:tr>
      <w:tr w:rsidR="00C35FC0" w:rsidRPr="00E52B82" w14:paraId="05867C9C" w14:textId="77777777" w:rsidTr="007856A7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79FC3C93" w14:textId="77777777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</w:rPr>
            </w:pPr>
            <w:r w:rsidRPr="00E52B82">
              <w:rPr>
                <w:rFonts w:ascii="Noto Sans KR" w:eastAsia="Noto Sans KR" w:hAnsi="Noto Sans KR"/>
              </w:rPr>
              <w:drawing>
                <wp:inline distT="0" distB="0" distL="0" distR="0" wp14:anchorId="13671DC1" wp14:editId="0B12259B">
                  <wp:extent cx="1907148" cy="1430361"/>
                  <wp:effectExtent l="0" t="0" r="0" b="0"/>
                  <wp:docPr id="4" name="Graf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48" cy="14303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ACBAE0" w14:textId="77777777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</w:rPr>
            </w:pPr>
          </w:p>
          <w:p w14:paraId="698A1DBB" w14:textId="5D66E962" w:rsidR="00C35FC0" w:rsidRPr="00E52B82" w:rsidRDefault="00C35FC0" w:rsidP="007856A7">
            <w:pPr>
              <w:pStyle w:val="07-Images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사진자료</w:t>
            </w:r>
            <w:r w:rsidR="00290E90" w:rsidRPr="00E52B82">
              <w:rPr>
                <w:rFonts w:ascii="Noto Sans KR" w:eastAsia="Noto Sans KR" w:hAnsi="Noto Sans KR" w:cs="맑은 고딕"/>
              </w:rPr>
              <w:t>3_</w:t>
            </w:r>
            <w:r w:rsidR="00290E90" w:rsidRPr="00E52B82">
              <w:rPr>
                <w:rFonts w:ascii="Noto Sans KR" w:eastAsia="Noto Sans KR" w:hAnsi="Noto Sans KR" w:hint="eastAsia"/>
              </w:rPr>
              <w:t xml:space="preserve"> </w:t>
            </w:r>
            <w:r w:rsidR="00290E90" w:rsidRPr="00E52B82">
              <w:rPr>
                <w:rFonts w:ascii="Noto Sans KR" w:eastAsia="Noto Sans KR" w:hAnsi="Noto Sans KR" w:cs="맑은 고딕" w:hint="eastAsia"/>
              </w:rPr>
              <w:t>아우모비오 ‘이노익스피리언스 데이’ 참가 스타트업 '(주)딥인사이트'의 부스</w:t>
            </w:r>
          </w:p>
        </w:tc>
        <w:tc>
          <w:tcPr>
            <w:tcW w:w="4253" w:type="dxa"/>
          </w:tcPr>
          <w:p w14:paraId="72A38086" w14:textId="1041A412" w:rsidR="00C35FC0" w:rsidRPr="00E52B82" w:rsidRDefault="001521B3" w:rsidP="007856A7">
            <w:pPr>
              <w:pStyle w:val="11-Text"/>
              <w:rPr>
                <w:rFonts w:ascii="Noto Sans KR" w:eastAsia="Noto Sans KR" w:hAnsi="Noto Sans KR"/>
                <w:lang w:eastAsia="ko-KR"/>
              </w:rPr>
            </w:pPr>
            <w:r w:rsidRPr="00E52B82">
              <w:rPr>
                <w:rFonts w:ascii="Noto Sans KR" w:eastAsia="Noto Sans KR" w:hAnsi="Noto Sans KR" w:cs="맑은 고딕" w:hint="eastAsia"/>
              </w:rPr>
              <w:t>아우모비오 ‘이노익스피리언스 데이’ 참관객들이 '(주)딥인사이트'의 솔루션을 체험하고 있다</w:t>
            </w:r>
          </w:p>
        </w:tc>
      </w:tr>
    </w:tbl>
    <w:p w14:paraId="2A9DDB03" w14:textId="69AD4250" w:rsidR="00441B1F" w:rsidRPr="00AE3254" w:rsidRDefault="00441B1F" w:rsidP="00584EE9">
      <w:pPr>
        <w:pStyle w:val="04-Boilerplate"/>
        <w:tabs>
          <w:tab w:val="left" w:pos="7369"/>
        </w:tabs>
        <w:rPr>
          <w:lang w:val="en-US"/>
        </w:rPr>
      </w:pPr>
    </w:p>
    <w:sectPr w:rsidR="00441B1F" w:rsidRPr="00AE3254" w:rsidSect="00070D66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5542" w14:textId="77777777" w:rsidR="00C73D2C" w:rsidRPr="004E10CE" w:rsidRDefault="00C73D2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665EDC6C" w14:textId="77777777" w:rsidR="00C73D2C" w:rsidRPr="004E10CE" w:rsidRDefault="00C73D2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5411A675" w14:textId="77777777" w:rsidR="00C73D2C" w:rsidRPr="004E10CE" w:rsidRDefault="00C73D2C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altName w:val="맑은 고딕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57257DD4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left:0;text-align:left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0DB76" w14:textId="77777777" w:rsidR="00C73D2C" w:rsidRPr="004E10CE" w:rsidRDefault="00C73D2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41CC2763" w14:textId="77777777" w:rsidR="00C73D2C" w:rsidRPr="004E10CE" w:rsidRDefault="00C73D2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0A9A8A66" w14:textId="77777777" w:rsidR="00C73D2C" w:rsidRPr="004E10CE" w:rsidRDefault="00C73D2C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proofErr w:type="spellStart"/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proofErr w:type="spellEnd"/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proofErr w:type="spellStart"/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proofErr w:type="spellEnd"/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0BDF"/>
    <w:rsid w:val="000167A1"/>
    <w:rsid w:val="000219AF"/>
    <w:rsid w:val="00022EFD"/>
    <w:rsid w:val="00025653"/>
    <w:rsid w:val="000259D3"/>
    <w:rsid w:val="0002721C"/>
    <w:rsid w:val="000313EE"/>
    <w:rsid w:val="0004287E"/>
    <w:rsid w:val="00044C08"/>
    <w:rsid w:val="00045F67"/>
    <w:rsid w:val="000511E4"/>
    <w:rsid w:val="00056CE9"/>
    <w:rsid w:val="00057537"/>
    <w:rsid w:val="0006310A"/>
    <w:rsid w:val="000631C8"/>
    <w:rsid w:val="00070D66"/>
    <w:rsid w:val="00076F6D"/>
    <w:rsid w:val="000772D3"/>
    <w:rsid w:val="0008386E"/>
    <w:rsid w:val="00095547"/>
    <w:rsid w:val="0009752B"/>
    <w:rsid w:val="0009780C"/>
    <w:rsid w:val="000A39E1"/>
    <w:rsid w:val="000A646F"/>
    <w:rsid w:val="000B4106"/>
    <w:rsid w:val="000C06C0"/>
    <w:rsid w:val="000C0C39"/>
    <w:rsid w:val="000C334D"/>
    <w:rsid w:val="000E5FCA"/>
    <w:rsid w:val="000E6CD0"/>
    <w:rsid w:val="000F4E2D"/>
    <w:rsid w:val="000F7756"/>
    <w:rsid w:val="000F7E19"/>
    <w:rsid w:val="00100797"/>
    <w:rsid w:val="00102ADC"/>
    <w:rsid w:val="001039F3"/>
    <w:rsid w:val="00106E85"/>
    <w:rsid w:val="00113103"/>
    <w:rsid w:val="0012538E"/>
    <w:rsid w:val="001273AE"/>
    <w:rsid w:val="00130DED"/>
    <w:rsid w:val="00135205"/>
    <w:rsid w:val="00137CB5"/>
    <w:rsid w:val="001431E3"/>
    <w:rsid w:val="001447F3"/>
    <w:rsid w:val="0015035F"/>
    <w:rsid w:val="001521B3"/>
    <w:rsid w:val="00153B80"/>
    <w:rsid w:val="00164CEE"/>
    <w:rsid w:val="00167F55"/>
    <w:rsid w:val="00170C7E"/>
    <w:rsid w:val="001715E8"/>
    <w:rsid w:val="001719A8"/>
    <w:rsid w:val="00175A9D"/>
    <w:rsid w:val="0017764C"/>
    <w:rsid w:val="00186BAA"/>
    <w:rsid w:val="0019701F"/>
    <w:rsid w:val="001A21D4"/>
    <w:rsid w:val="001A4F38"/>
    <w:rsid w:val="001A6BF4"/>
    <w:rsid w:val="001B28B1"/>
    <w:rsid w:val="001B5139"/>
    <w:rsid w:val="001C19B2"/>
    <w:rsid w:val="001C4D53"/>
    <w:rsid w:val="001C5B01"/>
    <w:rsid w:val="001C6A82"/>
    <w:rsid w:val="001C6C6E"/>
    <w:rsid w:val="001C705D"/>
    <w:rsid w:val="001C7ABF"/>
    <w:rsid w:val="001D01BE"/>
    <w:rsid w:val="001D0BAF"/>
    <w:rsid w:val="001D7C3B"/>
    <w:rsid w:val="001E41B0"/>
    <w:rsid w:val="001F058D"/>
    <w:rsid w:val="00205C3A"/>
    <w:rsid w:val="002064CA"/>
    <w:rsid w:val="00207863"/>
    <w:rsid w:val="00213B9A"/>
    <w:rsid w:val="002168E4"/>
    <w:rsid w:val="00217B50"/>
    <w:rsid w:val="0022114A"/>
    <w:rsid w:val="00222AA8"/>
    <w:rsid w:val="002243E5"/>
    <w:rsid w:val="002268A2"/>
    <w:rsid w:val="00230E72"/>
    <w:rsid w:val="00230F7F"/>
    <w:rsid w:val="002344A2"/>
    <w:rsid w:val="00234814"/>
    <w:rsid w:val="002351EA"/>
    <w:rsid w:val="00236446"/>
    <w:rsid w:val="002407A2"/>
    <w:rsid w:val="00241225"/>
    <w:rsid w:val="002418E5"/>
    <w:rsid w:val="00241DFF"/>
    <w:rsid w:val="002424C3"/>
    <w:rsid w:val="00242E17"/>
    <w:rsid w:val="00245363"/>
    <w:rsid w:val="0025357A"/>
    <w:rsid w:val="00253BC9"/>
    <w:rsid w:val="00256B14"/>
    <w:rsid w:val="00260095"/>
    <w:rsid w:val="0026218B"/>
    <w:rsid w:val="002700F3"/>
    <w:rsid w:val="0027219D"/>
    <w:rsid w:val="002722D3"/>
    <w:rsid w:val="00276547"/>
    <w:rsid w:val="002831C6"/>
    <w:rsid w:val="00290E90"/>
    <w:rsid w:val="00295D87"/>
    <w:rsid w:val="0029667F"/>
    <w:rsid w:val="002A1546"/>
    <w:rsid w:val="002A1CCE"/>
    <w:rsid w:val="002A41B5"/>
    <w:rsid w:val="002A48B7"/>
    <w:rsid w:val="002A4AB7"/>
    <w:rsid w:val="002B68F2"/>
    <w:rsid w:val="002B7F67"/>
    <w:rsid w:val="002C0612"/>
    <w:rsid w:val="002C1615"/>
    <w:rsid w:val="002C2B9F"/>
    <w:rsid w:val="002D2384"/>
    <w:rsid w:val="002D2A89"/>
    <w:rsid w:val="002D2D38"/>
    <w:rsid w:val="002D39F2"/>
    <w:rsid w:val="002D3B49"/>
    <w:rsid w:val="002D725F"/>
    <w:rsid w:val="002F49AB"/>
    <w:rsid w:val="002F7CA1"/>
    <w:rsid w:val="00305470"/>
    <w:rsid w:val="00306A56"/>
    <w:rsid w:val="00315CE5"/>
    <w:rsid w:val="00316699"/>
    <w:rsid w:val="0031750E"/>
    <w:rsid w:val="003261EF"/>
    <w:rsid w:val="00331853"/>
    <w:rsid w:val="0033398F"/>
    <w:rsid w:val="00335775"/>
    <w:rsid w:val="00340E7A"/>
    <w:rsid w:val="00347767"/>
    <w:rsid w:val="003511E1"/>
    <w:rsid w:val="003528D8"/>
    <w:rsid w:val="00353448"/>
    <w:rsid w:val="00357075"/>
    <w:rsid w:val="00361B88"/>
    <w:rsid w:val="00362486"/>
    <w:rsid w:val="00367CB8"/>
    <w:rsid w:val="003723CD"/>
    <w:rsid w:val="00391614"/>
    <w:rsid w:val="003A0C3A"/>
    <w:rsid w:val="003A5AD2"/>
    <w:rsid w:val="003A62CF"/>
    <w:rsid w:val="003B02BB"/>
    <w:rsid w:val="003C2A54"/>
    <w:rsid w:val="003C32EC"/>
    <w:rsid w:val="003D5DF6"/>
    <w:rsid w:val="003E0C61"/>
    <w:rsid w:val="003E48CE"/>
    <w:rsid w:val="003F4E90"/>
    <w:rsid w:val="003F55AD"/>
    <w:rsid w:val="003F60E7"/>
    <w:rsid w:val="00416379"/>
    <w:rsid w:val="00420CDC"/>
    <w:rsid w:val="00421ABD"/>
    <w:rsid w:val="004242E3"/>
    <w:rsid w:val="00425155"/>
    <w:rsid w:val="00434021"/>
    <w:rsid w:val="0043614D"/>
    <w:rsid w:val="0044106C"/>
    <w:rsid w:val="00441B1F"/>
    <w:rsid w:val="004434B2"/>
    <w:rsid w:val="00443D61"/>
    <w:rsid w:val="00445A42"/>
    <w:rsid w:val="00446BE8"/>
    <w:rsid w:val="00464462"/>
    <w:rsid w:val="00464524"/>
    <w:rsid w:val="004703F7"/>
    <w:rsid w:val="00474AF3"/>
    <w:rsid w:val="00475D3E"/>
    <w:rsid w:val="004763E1"/>
    <w:rsid w:val="00476924"/>
    <w:rsid w:val="004818A7"/>
    <w:rsid w:val="00493125"/>
    <w:rsid w:val="00493C63"/>
    <w:rsid w:val="0049432B"/>
    <w:rsid w:val="00495D7F"/>
    <w:rsid w:val="004A0E55"/>
    <w:rsid w:val="004A1842"/>
    <w:rsid w:val="004A23A2"/>
    <w:rsid w:val="004A2DCA"/>
    <w:rsid w:val="004B1EBF"/>
    <w:rsid w:val="004C433A"/>
    <w:rsid w:val="004C6C5D"/>
    <w:rsid w:val="004C7897"/>
    <w:rsid w:val="004D7555"/>
    <w:rsid w:val="004E10CE"/>
    <w:rsid w:val="004F5C88"/>
    <w:rsid w:val="0050073C"/>
    <w:rsid w:val="005027B5"/>
    <w:rsid w:val="00510845"/>
    <w:rsid w:val="005113FD"/>
    <w:rsid w:val="00511929"/>
    <w:rsid w:val="00513714"/>
    <w:rsid w:val="005149D9"/>
    <w:rsid w:val="00514C68"/>
    <w:rsid w:val="00520790"/>
    <w:rsid w:val="005214B4"/>
    <w:rsid w:val="005355F0"/>
    <w:rsid w:val="0053617E"/>
    <w:rsid w:val="00543679"/>
    <w:rsid w:val="00556147"/>
    <w:rsid w:val="005615BA"/>
    <w:rsid w:val="00562EA7"/>
    <w:rsid w:val="005743DE"/>
    <w:rsid w:val="005743E4"/>
    <w:rsid w:val="00575716"/>
    <w:rsid w:val="0058394E"/>
    <w:rsid w:val="00583A84"/>
    <w:rsid w:val="00584EE9"/>
    <w:rsid w:val="00587D8D"/>
    <w:rsid w:val="00593508"/>
    <w:rsid w:val="00593D58"/>
    <w:rsid w:val="005A2933"/>
    <w:rsid w:val="005A3BAE"/>
    <w:rsid w:val="005A5D8F"/>
    <w:rsid w:val="005B53C0"/>
    <w:rsid w:val="005B6C09"/>
    <w:rsid w:val="005C0485"/>
    <w:rsid w:val="005C1334"/>
    <w:rsid w:val="005C2180"/>
    <w:rsid w:val="005C2CDA"/>
    <w:rsid w:val="005E3CF7"/>
    <w:rsid w:val="005E735A"/>
    <w:rsid w:val="005E7F23"/>
    <w:rsid w:val="005F042A"/>
    <w:rsid w:val="005F10CC"/>
    <w:rsid w:val="005F3928"/>
    <w:rsid w:val="005F4FBA"/>
    <w:rsid w:val="006001F3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3F54"/>
    <w:rsid w:val="006464D2"/>
    <w:rsid w:val="006469AC"/>
    <w:rsid w:val="0065527C"/>
    <w:rsid w:val="00662ADC"/>
    <w:rsid w:val="00670DC2"/>
    <w:rsid w:val="00673C17"/>
    <w:rsid w:val="0067475D"/>
    <w:rsid w:val="00680A98"/>
    <w:rsid w:val="006814CF"/>
    <w:rsid w:val="00684270"/>
    <w:rsid w:val="00694E5D"/>
    <w:rsid w:val="00696C3F"/>
    <w:rsid w:val="006A2071"/>
    <w:rsid w:val="006A45B0"/>
    <w:rsid w:val="006B4E39"/>
    <w:rsid w:val="006D05EA"/>
    <w:rsid w:val="006E0577"/>
    <w:rsid w:val="006E20CF"/>
    <w:rsid w:val="006E4CD7"/>
    <w:rsid w:val="006F2BA9"/>
    <w:rsid w:val="006F2E77"/>
    <w:rsid w:val="006F48B3"/>
    <w:rsid w:val="006F5A59"/>
    <w:rsid w:val="00706674"/>
    <w:rsid w:val="007100E6"/>
    <w:rsid w:val="00710E71"/>
    <w:rsid w:val="007124FE"/>
    <w:rsid w:val="0071626D"/>
    <w:rsid w:val="0071745B"/>
    <w:rsid w:val="007233C9"/>
    <w:rsid w:val="00727829"/>
    <w:rsid w:val="007366A8"/>
    <w:rsid w:val="00736F32"/>
    <w:rsid w:val="00737FD1"/>
    <w:rsid w:val="007401B4"/>
    <w:rsid w:val="00741021"/>
    <w:rsid w:val="00743479"/>
    <w:rsid w:val="00743C34"/>
    <w:rsid w:val="007442D3"/>
    <w:rsid w:val="00745F58"/>
    <w:rsid w:val="0074790E"/>
    <w:rsid w:val="00752F2D"/>
    <w:rsid w:val="007538B6"/>
    <w:rsid w:val="00757C66"/>
    <w:rsid w:val="00766348"/>
    <w:rsid w:val="0077466D"/>
    <w:rsid w:val="0078467B"/>
    <w:rsid w:val="00784B88"/>
    <w:rsid w:val="0078561B"/>
    <w:rsid w:val="00786B8B"/>
    <w:rsid w:val="00792B4D"/>
    <w:rsid w:val="00795F3B"/>
    <w:rsid w:val="00796CCB"/>
    <w:rsid w:val="007B5E78"/>
    <w:rsid w:val="007C3044"/>
    <w:rsid w:val="007C34E5"/>
    <w:rsid w:val="007D1510"/>
    <w:rsid w:val="007E340F"/>
    <w:rsid w:val="007E3650"/>
    <w:rsid w:val="007E4927"/>
    <w:rsid w:val="007E5627"/>
    <w:rsid w:val="007F0750"/>
    <w:rsid w:val="007F3966"/>
    <w:rsid w:val="00803398"/>
    <w:rsid w:val="008053AE"/>
    <w:rsid w:val="00805B39"/>
    <w:rsid w:val="00805DF0"/>
    <w:rsid w:val="00813E6E"/>
    <w:rsid w:val="00814C00"/>
    <w:rsid w:val="00814E12"/>
    <w:rsid w:val="008251AF"/>
    <w:rsid w:val="0083080A"/>
    <w:rsid w:val="008308EF"/>
    <w:rsid w:val="00836752"/>
    <w:rsid w:val="00840836"/>
    <w:rsid w:val="008458E1"/>
    <w:rsid w:val="008462A8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77EB2"/>
    <w:rsid w:val="00882EB3"/>
    <w:rsid w:val="00884078"/>
    <w:rsid w:val="00884491"/>
    <w:rsid w:val="0089104E"/>
    <w:rsid w:val="008914B8"/>
    <w:rsid w:val="00893B1D"/>
    <w:rsid w:val="008A2659"/>
    <w:rsid w:val="008A3A56"/>
    <w:rsid w:val="008A4C05"/>
    <w:rsid w:val="008B51FB"/>
    <w:rsid w:val="008B7153"/>
    <w:rsid w:val="008C0DF0"/>
    <w:rsid w:val="008C0EC8"/>
    <w:rsid w:val="008C182F"/>
    <w:rsid w:val="008C1ADB"/>
    <w:rsid w:val="008C620F"/>
    <w:rsid w:val="008C730E"/>
    <w:rsid w:val="008D6176"/>
    <w:rsid w:val="008D6E01"/>
    <w:rsid w:val="008E4578"/>
    <w:rsid w:val="008E5A86"/>
    <w:rsid w:val="008E5C7F"/>
    <w:rsid w:val="008E6CAB"/>
    <w:rsid w:val="008F6017"/>
    <w:rsid w:val="00900D9B"/>
    <w:rsid w:val="00903D0C"/>
    <w:rsid w:val="00910A14"/>
    <w:rsid w:val="009255EF"/>
    <w:rsid w:val="00926E02"/>
    <w:rsid w:val="00927719"/>
    <w:rsid w:val="00930E68"/>
    <w:rsid w:val="00931D3E"/>
    <w:rsid w:val="00934A87"/>
    <w:rsid w:val="00940E3C"/>
    <w:rsid w:val="0094568A"/>
    <w:rsid w:val="009461F8"/>
    <w:rsid w:val="0096426A"/>
    <w:rsid w:val="009671D3"/>
    <w:rsid w:val="00980F5C"/>
    <w:rsid w:val="0098249D"/>
    <w:rsid w:val="009839CE"/>
    <w:rsid w:val="00983A4D"/>
    <w:rsid w:val="009852C7"/>
    <w:rsid w:val="00992BEE"/>
    <w:rsid w:val="0099603A"/>
    <w:rsid w:val="009A0347"/>
    <w:rsid w:val="009A0902"/>
    <w:rsid w:val="009A2054"/>
    <w:rsid w:val="009A5851"/>
    <w:rsid w:val="009B11F9"/>
    <w:rsid w:val="009B1B98"/>
    <w:rsid w:val="009B574E"/>
    <w:rsid w:val="009B5BA3"/>
    <w:rsid w:val="009B676C"/>
    <w:rsid w:val="009C06E9"/>
    <w:rsid w:val="009C134D"/>
    <w:rsid w:val="009C3DAD"/>
    <w:rsid w:val="009C40BB"/>
    <w:rsid w:val="009C7CEF"/>
    <w:rsid w:val="009C7DFF"/>
    <w:rsid w:val="009D27B0"/>
    <w:rsid w:val="009E2C66"/>
    <w:rsid w:val="009E413F"/>
    <w:rsid w:val="009E6275"/>
    <w:rsid w:val="009E64DB"/>
    <w:rsid w:val="009E68CE"/>
    <w:rsid w:val="00A00059"/>
    <w:rsid w:val="00A119D5"/>
    <w:rsid w:val="00A13335"/>
    <w:rsid w:val="00A17123"/>
    <w:rsid w:val="00A2056E"/>
    <w:rsid w:val="00A25416"/>
    <w:rsid w:val="00A3052D"/>
    <w:rsid w:val="00A311B4"/>
    <w:rsid w:val="00A31FB7"/>
    <w:rsid w:val="00A34C7E"/>
    <w:rsid w:val="00A411DC"/>
    <w:rsid w:val="00A46B35"/>
    <w:rsid w:val="00A52F32"/>
    <w:rsid w:val="00A534F5"/>
    <w:rsid w:val="00A5511B"/>
    <w:rsid w:val="00A70DC5"/>
    <w:rsid w:val="00A724A9"/>
    <w:rsid w:val="00A76384"/>
    <w:rsid w:val="00A80EAA"/>
    <w:rsid w:val="00A83F01"/>
    <w:rsid w:val="00A92CBA"/>
    <w:rsid w:val="00A93F82"/>
    <w:rsid w:val="00A9591F"/>
    <w:rsid w:val="00AA3700"/>
    <w:rsid w:val="00AB10FA"/>
    <w:rsid w:val="00AB3BB1"/>
    <w:rsid w:val="00AD6834"/>
    <w:rsid w:val="00AD7A99"/>
    <w:rsid w:val="00AE028C"/>
    <w:rsid w:val="00AE12BE"/>
    <w:rsid w:val="00AE3254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753"/>
    <w:rsid w:val="00B52A01"/>
    <w:rsid w:val="00B54BA4"/>
    <w:rsid w:val="00B55CEA"/>
    <w:rsid w:val="00B63214"/>
    <w:rsid w:val="00B668E5"/>
    <w:rsid w:val="00B76383"/>
    <w:rsid w:val="00B77702"/>
    <w:rsid w:val="00B92114"/>
    <w:rsid w:val="00BA1178"/>
    <w:rsid w:val="00BA3209"/>
    <w:rsid w:val="00BB5C24"/>
    <w:rsid w:val="00BB75CD"/>
    <w:rsid w:val="00BC3464"/>
    <w:rsid w:val="00BC36F9"/>
    <w:rsid w:val="00BD0491"/>
    <w:rsid w:val="00BD6D03"/>
    <w:rsid w:val="00BE4DC5"/>
    <w:rsid w:val="00BE5219"/>
    <w:rsid w:val="00BE719C"/>
    <w:rsid w:val="00BF05A5"/>
    <w:rsid w:val="00BF23E7"/>
    <w:rsid w:val="00BF31D0"/>
    <w:rsid w:val="00BF678A"/>
    <w:rsid w:val="00C0007E"/>
    <w:rsid w:val="00C01F47"/>
    <w:rsid w:val="00C03F43"/>
    <w:rsid w:val="00C110BF"/>
    <w:rsid w:val="00C13ECC"/>
    <w:rsid w:val="00C17322"/>
    <w:rsid w:val="00C253F9"/>
    <w:rsid w:val="00C25760"/>
    <w:rsid w:val="00C25E9F"/>
    <w:rsid w:val="00C26DB3"/>
    <w:rsid w:val="00C35FC0"/>
    <w:rsid w:val="00C411B3"/>
    <w:rsid w:val="00C45E38"/>
    <w:rsid w:val="00C57B9E"/>
    <w:rsid w:val="00C6116C"/>
    <w:rsid w:val="00C61368"/>
    <w:rsid w:val="00C64509"/>
    <w:rsid w:val="00C648FF"/>
    <w:rsid w:val="00C66E0B"/>
    <w:rsid w:val="00C724A9"/>
    <w:rsid w:val="00C73D2C"/>
    <w:rsid w:val="00C755A2"/>
    <w:rsid w:val="00C75F94"/>
    <w:rsid w:val="00C77486"/>
    <w:rsid w:val="00C815EC"/>
    <w:rsid w:val="00C93238"/>
    <w:rsid w:val="00C93959"/>
    <w:rsid w:val="00C93D6B"/>
    <w:rsid w:val="00C94A51"/>
    <w:rsid w:val="00CA09C8"/>
    <w:rsid w:val="00CA3876"/>
    <w:rsid w:val="00CB0673"/>
    <w:rsid w:val="00CB24EC"/>
    <w:rsid w:val="00CB7BAF"/>
    <w:rsid w:val="00CC0350"/>
    <w:rsid w:val="00CC26B3"/>
    <w:rsid w:val="00CC2A6C"/>
    <w:rsid w:val="00CC2CE6"/>
    <w:rsid w:val="00CC2F13"/>
    <w:rsid w:val="00CC5F1E"/>
    <w:rsid w:val="00CC690D"/>
    <w:rsid w:val="00CC72BA"/>
    <w:rsid w:val="00CC7723"/>
    <w:rsid w:val="00CD02A1"/>
    <w:rsid w:val="00CD353C"/>
    <w:rsid w:val="00CD36CA"/>
    <w:rsid w:val="00CD7AEA"/>
    <w:rsid w:val="00CE3059"/>
    <w:rsid w:val="00CE496C"/>
    <w:rsid w:val="00CE5578"/>
    <w:rsid w:val="00CE66D2"/>
    <w:rsid w:val="00CF172E"/>
    <w:rsid w:val="00CF22A7"/>
    <w:rsid w:val="00D11036"/>
    <w:rsid w:val="00D1128C"/>
    <w:rsid w:val="00D1737D"/>
    <w:rsid w:val="00D35190"/>
    <w:rsid w:val="00D3697A"/>
    <w:rsid w:val="00D41890"/>
    <w:rsid w:val="00D51BA6"/>
    <w:rsid w:val="00D62959"/>
    <w:rsid w:val="00D67883"/>
    <w:rsid w:val="00D73235"/>
    <w:rsid w:val="00D8082B"/>
    <w:rsid w:val="00D84788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C5660"/>
    <w:rsid w:val="00DD0205"/>
    <w:rsid w:val="00DE4508"/>
    <w:rsid w:val="00DF1340"/>
    <w:rsid w:val="00DF5C02"/>
    <w:rsid w:val="00DF7B4A"/>
    <w:rsid w:val="00E012E2"/>
    <w:rsid w:val="00E0331C"/>
    <w:rsid w:val="00E12762"/>
    <w:rsid w:val="00E227F1"/>
    <w:rsid w:val="00E27028"/>
    <w:rsid w:val="00E27D31"/>
    <w:rsid w:val="00E37F77"/>
    <w:rsid w:val="00E40548"/>
    <w:rsid w:val="00E50FBD"/>
    <w:rsid w:val="00E52B82"/>
    <w:rsid w:val="00E53F44"/>
    <w:rsid w:val="00E547C8"/>
    <w:rsid w:val="00E61391"/>
    <w:rsid w:val="00E6398D"/>
    <w:rsid w:val="00E72F8A"/>
    <w:rsid w:val="00E7365B"/>
    <w:rsid w:val="00E77D7D"/>
    <w:rsid w:val="00E843A9"/>
    <w:rsid w:val="00E86AC8"/>
    <w:rsid w:val="00E942DE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0057"/>
    <w:rsid w:val="00EE2640"/>
    <w:rsid w:val="00EE3B04"/>
    <w:rsid w:val="00EE6A90"/>
    <w:rsid w:val="00EF504B"/>
    <w:rsid w:val="00EF58C9"/>
    <w:rsid w:val="00EF6348"/>
    <w:rsid w:val="00F02EA9"/>
    <w:rsid w:val="00F26123"/>
    <w:rsid w:val="00F30940"/>
    <w:rsid w:val="00F35E2F"/>
    <w:rsid w:val="00F46BDB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12A4"/>
    <w:rsid w:val="00FE204E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877EB2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04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9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9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58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DE2773DD4B1C41BCA46AD4077D3438" ma:contentTypeVersion="13" ma:contentTypeDescription="Create a new document." ma:contentTypeScope="" ma:versionID="8966ede3a764a02e63fa1f104cdd5333">
  <xsd:schema xmlns:xsd="http://www.w3.org/2001/XMLSchema" xmlns:xs="http://www.w3.org/2001/XMLSchema" xmlns:p="http://schemas.microsoft.com/office/2006/metadata/properties" xmlns:ns2="e57a3dcf-9c2c-4168-b408-9f9006df0486" xmlns:ns3="ec68aba6-3932-49d9-854c-c633869bf0a7" targetNamespace="http://schemas.microsoft.com/office/2006/metadata/properties" ma:root="true" ma:fieldsID="42f1588e763c42ad15aec0aac976daa4" ns2:_="" ns3:_="">
    <xsd:import namespace="e57a3dcf-9c2c-4168-b408-9f9006df0486"/>
    <xsd:import namespace="ec68aba6-3932-49d9-854c-c633869bf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a3dcf-9c2c-4168-b408-9f9006df0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8aba6-3932-49d9-854c-c633869bf0a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b7ac00-02ae-4be6-8a6d-12edf4730493}" ma:internalName="TaxCatchAll" ma:showField="CatchAllData" ma:web="ec68aba6-3932-49d9-854c-c633869bf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a3dcf-9c2c-4168-b408-9f9006df0486">
      <Terms xmlns="http://schemas.microsoft.com/office/infopath/2007/PartnerControls"/>
    </lcf76f155ced4ddcb4097134ff3c332f>
    <TaxCatchAll xmlns="ec68aba6-3932-49d9-854c-c633869bf0a7" xsi:nil="true"/>
  </documentManagement>
</p:properties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B7FBA-F368-4A00-9706-B218E2D5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a3dcf-9c2c-4168-b408-9f9006df0486"/>
    <ds:schemaRef ds:uri="ec68aba6-3932-49d9-854c-c633869bf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e57a3dcf-9c2c-4168-b408-9f9006df0486"/>
    <ds:schemaRef ds:uri="ec68aba6-3932-49d9-854c-c633869bf0a7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user</cp:lastModifiedBy>
  <cp:revision>24</cp:revision>
  <cp:lastPrinted>2025-08-11T11:20:00Z</cp:lastPrinted>
  <dcterms:created xsi:type="dcterms:W3CDTF">2025-10-16T06:40:00Z</dcterms:created>
  <dcterms:modified xsi:type="dcterms:W3CDTF">2025-10-16T09:45:00Z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0x01010025DE2773DD4B1C41BCA46AD4077D3438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